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2B" w:rsidRPr="008044EA" w:rsidRDefault="004D342B" w:rsidP="004D342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044EA">
        <w:rPr>
          <w:rFonts w:ascii="Times New Roman" w:hAnsi="Times New Roman" w:cs="Times New Roman"/>
          <w:b/>
          <w:sz w:val="36"/>
          <w:szCs w:val="36"/>
          <w:u w:val="single"/>
        </w:rPr>
        <w:t>ILMI BLOG.COM FSC 1</w:t>
      </w:r>
      <w:r w:rsidRPr="008044EA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YEAR CHEMISTRY CHAPTER </w:t>
      </w:r>
      <w:r w:rsidR="009B55F6">
        <w:rPr>
          <w:rFonts w:ascii="Times New Roman" w:hAnsi="Times New Roman" w:cs="Times New Roman"/>
          <w:b/>
          <w:sz w:val="36"/>
          <w:szCs w:val="36"/>
          <w:u w:val="single"/>
        </w:rPr>
        <w:t>8</w:t>
      </w:r>
      <w:r w:rsidRPr="008044EA">
        <w:rPr>
          <w:rFonts w:ascii="Times New Roman" w:hAnsi="Times New Roman" w:cs="Times New Roman"/>
          <w:b/>
          <w:sz w:val="36"/>
          <w:szCs w:val="36"/>
          <w:u w:val="single"/>
        </w:rPr>
        <w:t xml:space="preserve"> TEST</w:t>
      </w:r>
    </w:p>
    <w:p w:rsidR="004D342B" w:rsidRPr="008044EA" w:rsidRDefault="004D342B" w:rsidP="004D342B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24"/>
          <w:szCs w:val="24"/>
        </w:rPr>
        <w:t>ST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UDENT NAME--------------------------   ROLL # -------------------------------            DATE:     /    /   </w:t>
      </w:r>
    </w:p>
    <w:p w:rsidR="004D342B" w:rsidRPr="008044EA" w:rsidRDefault="004D342B" w:rsidP="004D342B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Class 1 ye</w:t>
      </w:r>
      <w:r>
        <w:rPr>
          <w:rFonts w:ascii="Times New Roman" w:hAnsi="Times New Roman" w:cs="Times New Roman"/>
          <w:b/>
          <w:sz w:val="32"/>
          <w:szCs w:val="32"/>
        </w:rPr>
        <w:t xml:space="preserve">ar                     Chapter 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2B1A85">
        <w:rPr>
          <w:rFonts w:ascii="Times New Roman" w:hAnsi="Times New Roman" w:cs="Times New Roman"/>
          <w:b/>
          <w:sz w:val="32"/>
          <w:szCs w:val="32"/>
        </w:rPr>
        <w:t>8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      T. Marks: 40       Subject Chemistry      Time 45 min Obtain marks------------------</w:t>
      </w:r>
    </w:p>
    <w:p w:rsidR="004D342B" w:rsidRPr="008044EA" w:rsidRDefault="004D342B" w:rsidP="004D342B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1                                     encircle the correct option                                                         1*10=10</w:t>
      </w:r>
    </w:p>
    <w:p w:rsidR="004D342B" w:rsidRDefault="00170DCE" w:rsidP="004D3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Pure water has a pH:----      A) 7           B)  8            C)  6         D) 14</w:t>
      </w:r>
    </w:p>
    <w:p w:rsidR="00170DCE" w:rsidRDefault="001908E1" w:rsidP="004D3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PKw=----@ 25C:              A) 10</w:t>
      </w:r>
      <w:r w:rsidRPr="008551B3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>
        <w:rPr>
          <w:rFonts w:ascii="Times New Roman" w:hAnsi="Times New Roman" w:cs="Times New Roman"/>
          <w:sz w:val="24"/>
          <w:szCs w:val="24"/>
        </w:rPr>
        <w:t xml:space="preserve">          B) 10</w:t>
      </w:r>
      <w:r w:rsidRPr="008551B3">
        <w:rPr>
          <w:rFonts w:ascii="Times New Roman" w:hAnsi="Times New Roman" w:cs="Times New Roman"/>
          <w:sz w:val="24"/>
          <w:szCs w:val="24"/>
          <w:vertAlign w:val="superscript"/>
        </w:rPr>
        <w:t>-7</w:t>
      </w:r>
      <w:r>
        <w:rPr>
          <w:rFonts w:ascii="Times New Roman" w:hAnsi="Times New Roman" w:cs="Times New Roman"/>
          <w:sz w:val="24"/>
          <w:szCs w:val="24"/>
        </w:rPr>
        <w:t xml:space="preserve">      C) 7          D) 14</w:t>
      </w:r>
    </w:p>
    <w:p w:rsidR="00A02264" w:rsidRDefault="008A7C97" w:rsidP="004D3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Ka &lt; 10</w:t>
      </w:r>
      <w:r w:rsidRPr="008551B3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  acid is:          A) strong       B) very strong     C)</w:t>
      </w:r>
      <w:r w:rsidR="00DC675B">
        <w:rPr>
          <w:rFonts w:ascii="Times New Roman" w:hAnsi="Times New Roman" w:cs="Times New Roman"/>
          <w:sz w:val="24"/>
          <w:szCs w:val="24"/>
        </w:rPr>
        <w:t xml:space="preserve"> weak      D) None</w:t>
      </w:r>
    </w:p>
    <w:p w:rsidR="00DC675B" w:rsidRDefault="007F6A2D" w:rsidP="004D3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KICO</w:t>
      </w:r>
      <w:r w:rsidRPr="008551B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is soluble salt:         A) more soluble       B) less soluble    C) both     D) None</w:t>
      </w:r>
    </w:p>
    <w:p w:rsidR="007F6A2D" w:rsidRDefault="00D0344F" w:rsidP="004D3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pH of human blood is:     A) 7.35        B) 7.45       C) 7.40     D) 7.14</w:t>
      </w:r>
    </w:p>
    <w:p w:rsidR="00D0344F" w:rsidRDefault="002E739C" w:rsidP="004D3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pH of 10</w:t>
      </w:r>
      <w:r w:rsidRPr="008551B3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 moledm3 of aqueous solution of H2SO4 is:   A) 3    B) 2.7     C) 2.0    D) 1.5</w:t>
      </w:r>
    </w:p>
    <w:p w:rsidR="002E739C" w:rsidRDefault="00EE7D2A" w:rsidP="004D3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contact process the crystal is:        A) IV</w:t>
      </w:r>
      <w:r w:rsidRPr="008551B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551B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B) Pt       C) both      D) None</w:t>
      </w:r>
    </w:p>
    <w:p w:rsidR="00EE7D2A" w:rsidRDefault="00860DB3" w:rsidP="004D3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low concentration of S</w:t>
      </w:r>
      <w:r w:rsidRPr="008551B3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 ions help to do precipitation of radical of group basic radical:   A) first     B) second    C) third    D) Fourth</w:t>
      </w:r>
    </w:p>
    <w:p w:rsidR="00860DB3" w:rsidRDefault="0072718B" w:rsidP="004D3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Kc for 20 three to 30 two is 10</w:t>
      </w:r>
      <w:r w:rsidRPr="008551B3">
        <w:rPr>
          <w:rFonts w:ascii="Times New Roman" w:hAnsi="Times New Roman" w:cs="Times New Roman"/>
          <w:sz w:val="24"/>
          <w:szCs w:val="24"/>
          <w:vertAlign w:val="superscript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 @ 25 C  it tell that ozone at room temperature:   A) </w:t>
      </w:r>
      <w:r w:rsidR="00E41E47">
        <w:rPr>
          <w:rFonts w:ascii="Times New Roman" w:hAnsi="Times New Roman" w:cs="Times New Roman"/>
          <w:sz w:val="24"/>
          <w:szCs w:val="24"/>
        </w:rPr>
        <w:t xml:space="preserve">stable   B) unstable     C) Both   D) None </w:t>
      </w:r>
    </w:p>
    <w:p w:rsidR="00E41E47" w:rsidRDefault="008551B3" w:rsidP="004D3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714.7pt;margin-top:16.6pt;width:35.15pt;height:7.15pt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13" style="position:absolute;left:0;text-align:left;margin-left:574.2pt;margin-top:23.75pt;width:35.15pt;height:7.15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13" style="position:absolute;left:0;text-align:left;margin-left:396.85pt;margin-top:23.75pt;width:60.6pt;height:7.15pt;z-index:2516592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13" style="position:absolute;left:0;text-align:left;margin-left:108pt;margin-top:23.75pt;width:67.6pt;height:7.15pt;z-index:251658240"/>
        </w:pict>
      </w:r>
      <w:r w:rsidR="00F9470F">
        <w:rPr>
          <w:rFonts w:ascii="Times New Roman" w:hAnsi="Times New Roman" w:cs="Times New Roman"/>
          <w:sz w:val="24"/>
          <w:szCs w:val="24"/>
        </w:rPr>
        <w:t xml:space="preserve">For which system </w:t>
      </w:r>
      <w:r w:rsidR="007925CB">
        <w:rPr>
          <w:rFonts w:ascii="Times New Roman" w:hAnsi="Times New Roman" w:cs="Times New Roman"/>
          <w:sz w:val="24"/>
          <w:szCs w:val="24"/>
        </w:rPr>
        <w:t xml:space="preserve">does the k is unit of (concentration) -1?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A) N2 + 3H2                       2NH3                                B)</w:t>
      </w:r>
      <w:r w:rsidR="007925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H2 +  I2                    2HI           C)  2 NO2           N2O4          D) 2HF              H2F2                                                                                                                                                         </w:t>
      </w:r>
    </w:p>
    <w:p w:rsidR="004D342B" w:rsidRPr="008044EA" w:rsidRDefault="004D342B" w:rsidP="004D342B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2:                                                     Short Question                          10 * 2= 20</w:t>
      </w:r>
    </w:p>
    <w:p w:rsidR="004D342B" w:rsidRDefault="00163835" w:rsidP="004D34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law of mass action</w:t>
      </w:r>
      <w:r w:rsidR="004D342B">
        <w:rPr>
          <w:rFonts w:ascii="Times New Roman" w:hAnsi="Times New Roman" w:cs="Times New Roman"/>
          <w:sz w:val="24"/>
          <w:szCs w:val="24"/>
        </w:rPr>
        <w:t>.</w:t>
      </w:r>
    </w:p>
    <w:p w:rsidR="00163835" w:rsidRDefault="00DB08D7" w:rsidP="004D34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unit of kc for 2NH3       N2 + H3</w:t>
      </w:r>
    </w:p>
    <w:p w:rsidR="00DB08D7" w:rsidRDefault="00A84074" w:rsidP="004D34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AC519E">
        <w:rPr>
          <w:rFonts w:ascii="Times New Roman" w:hAnsi="Times New Roman" w:cs="Times New Roman"/>
          <w:sz w:val="24"/>
          <w:szCs w:val="24"/>
        </w:rPr>
        <w:t xml:space="preserve">are reversible and irreversible </w:t>
      </w:r>
      <w:r w:rsidR="00062D5F">
        <w:rPr>
          <w:rFonts w:ascii="Times New Roman" w:hAnsi="Times New Roman" w:cs="Times New Roman"/>
          <w:sz w:val="24"/>
          <w:szCs w:val="24"/>
        </w:rPr>
        <w:t>reactions?</w:t>
      </w:r>
    </w:p>
    <w:p w:rsidR="00A84074" w:rsidRDefault="00A00864" w:rsidP="004D34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chemical equilibrium.</w:t>
      </w:r>
    </w:p>
    <w:p w:rsidR="00AC519E" w:rsidRDefault="00062D5F" w:rsidP="004D34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N2 and H2 combine to give NH3. The value of Kc in this reaction at 500 C is 0.16 * 10 -2. Calculate the Kp for the reaction.</w:t>
      </w:r>
    </w:p>
    <w:p w:rsidR="00062D5F" w:rsidRDefault="003A7D4F" w:rsidP="004D34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know about direction of </w:t>
      </w:r>
      <w:r w:rsidR="00052372">
        <w:rPr>
          <w:rFonts w:ascii="Times New Roman" w:hAnsi="Times New Roman" w:cs="Times New Roman"/>
          <w:sz w:val="24"/>
          <w:szCs w:val="24"/>
        </w:rPr>
        <w:t>reaction?</w:t>
      </w:r>
    </w:p>
    <w:p w:rsidR="003A7D4F" w:rsidRDefault="00052372" w:rsidP="004D34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Le-</w:t>
      </w:r>
      <w:r w:rsidR="00D11DF5">
        <w:rPr>
          <w:rFonts w:ascii="Times New Roman" w:hAnsi="Times New Roman" w:cs="Times New Roman"/>
          <w:sz w:val="24"/>
          <w:szCs w:val="24"/>
        </w:rPr>
        <w:t>Charlie’s principal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372" w:rsidRDefault="009216D9" w:rsidP="004D34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effect of temperature on exothermic reaction.</w:t>
      </w:r>
    </w:p>
    <w:p w:rsidR="009216D9" w:rsidRDefault="00CD113F" w:rsidP="004D34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4954C3">
        <w:rPr>
          <w:rFonts w:ascii="Times New Roman" w:hAnsi="Times New Roman" w:cs="Times New Roman"/>
          <w:sz w:val="24"/>
          <w:szCs w:val="24"/>
        </w:rPr>
        <w:t>is Ostwald dilution law?</w:t>
      </w:r>
    </w:p>
    <w:p w:rsidR="00CD113F" w:rsidRDefault="004954C3" w:rsidP="004D34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buffer solution.</w:t>
      </w:r>
    </w:p>
    <w:p w:rsidR="004D342B" w:rsidRPr="008044EA" w:rsidRDefault="004D342B" w:rsidP="004D342B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3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 Long Questions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2* 5 =10 </w:t>
      </w:r>
    </w:p>
    <w:p w:rsidR="004D342B" w:rsidRDefault="000E7CE0" w:rsidP="000E7CE0">
      <w:pPr>
        <w:pStyle w:val="ListParagraph"/>
        <w:numPr>
          <w:ilvl w:val="0"/>
          <w:numId w:val="4"/>
        </w:numPr>
      </w:pPr>
      <w:r>
        <w:t>Define synthesis of ammonia by Haber’s process.</w:t>
      </w:r>
    </w:p>
    <w:p w:rsidR="000E7CE0" w:rsidRDefault="002B1A85" w:rsidP="000E7CE0">
      <w:pPr>
        <w:pStyle w:val="ListParagraph"/>
        <w:numPr>
          <w:ilvl w:val="0"/>
          <w:numId w:val="4"/>
        </w:numPr>
      </w:pPr>
      <w:r>
        <w:t>Benzoic</w:t>
      </w:r>
      <w:r w:rsidR="004269C3">
        <w:t xml:space="preserve"> acid is weak monobasic acid (Ka = 6.4 * 10-5 mol dm-3 ) </w:t>
      </w:r>
      <w:r w:rsidR="00DF366A">
        <w:t xml:space="preserve"> what is pH of solution containing 7.2 g sodium benzoic in on dm-3 of 0.2 mol dm-3 benzoic acid.</w:t>
      </w:r>
    </w:p>
    <w:p w:rsidR="004D342B" w:rsidRDefault="004D342B" w:rsidP="004D342B"/>
    <w:p w:rsidR="004D342B" w:rsidRDefault="004D342B" w:rsidP="004D342B"/>
    <w:p w:rsidR="00AD0A87" w:rsidRDefault="00AD0A87"/>
    <w:sectPr w:rsidR="00AD0A87" w:rsidSect="00B36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0D0B"/>
    <w:multiLevelType w:val="hybridMultilevel"/>
    <w:tmpl w:val="211C7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F7F4B"/>
    <w:multiLevelType w:val="hybridMultilevel"/>
    <w:tmpl w:val="F23EC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B6C8B"/>
    <w:multiLevelType w:val="hybridMultilevel"/>
    <w:tmpl w:val="6B3E9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76879"/>
    <w:multiLevelType w:val="hybridMultilevel"/>
    <w:tmpl w:val="68920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5"/>
  <w:defaultTabStop w:val="720"/>
  <w:characterSpacingControl w:val="doNotCompress"/>
  <w:compat/>
  <w:rsids>
    <w:rsidRoot w:val="004D342B"/>
    <w:rsid w:val="00052372"/>
    <w:rsid w:val="00062D5F"/>
    <w:rsid w:val="000E7CE0"/>
    <w:rsid w:val="00163835"/>
    <w:rsid w:val="00170DCE"/>
    <w:rsid w:val="001908E1"/>
    <w:rsid w:val="002B1A85"/>
    <w:rsid w:val="002E739C"/>
    <w:rsid w:val="003775E5"/>
    <w:rsid w:val="003A7D4F"/>
    <w:rsid w:val="00405491"/>
    <w:rsid w:val="004269C3"/>
    <w:rsid w:val="004954C3"/>
    <w:rsid w:val="004D342B"/>
    <w:rsid w:val="0072718B"/>
    <w:rsid w:val="007925CB"/>
    <w:rsid w:val="007F6A2D"/>
    <w:rsid w:val="008551B3"/>
    <w:rsid w:val="00860DB3"/>
    <w:rsid w:val="008A7C97"/>
    <w:rsid w:val="009216D9"/>
    <w:rsid w:val="009B55F6"/>
    <w:rsid w:val="00A00864"/>
    <w:rsid w:val="00A02264"/>
    <w:rsid w:val="00A84074"/>
    <w:rsid w:val="00AC519E"/>
    <w:rsid w:val="00AD0A87"/>
    <w:rsid w:val="00CD113F"/>
    <w:rsid w:val="00D0344F"/>
    <w:rsid w:val="00D11DF5"/>
    <w:rsid w:val="00DB08D7"/>
    <w:rsid w:val="00DC675B"/>
    <w:rsid w:val="00DF366A"/>
    <w:rsid w:val="00E41E47"/>
    <w:rsid w:val="00EE7D2A"/>
    <w:rsid w:val="00F9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37</cp:revision>
  <dcterms:created xsi:type="dcterms:W3CDTF">2022-07-11T07:05:00Z</dcterms:created>
  <dcterms:modified xsi:type="dcterms:W3CDTF">2022-07-11T10:49:00Z</dcterms:modified>
</cp:coreProperties>
</file>